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C" w:rsidRDefault="0035613C" w:rsidP="00356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157C0D" w:rsidRDefault="0035613C" w:rsidP="0035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администрации Красненского района на февраль 2021 года</w:t>
      </w:r>
    </w:p>
    <w:p w:rsidR="0035613C" w:rsidRPr="0035613C" w:rsidRDefault="0035613C" w:rsidP="00356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387"/>
        <w:gridCol w:w="3184"/>
        <w:gridCol w:w="3697"/>
      </w:tblGrid>
      <w:tr w:rsidR="000E1605" w:rsidTr="000B5804">
        <w:tc>
          <w:tcPr>
            <w:tcW w:w="2518" w:type="dxa"/>
            <w:vAlign w:val="center"/>
          </w:tcPr>
          <w:p w:rsidR="000E1605" w:rsidRPr="00AB122F" w:rsidRDefault="000E1605" w:rsidP="004F5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22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387" w:type="dxa"/>
            <w:vAlign w:val="center"/>
          </w:tcPr>
          <w:p w:rsidR="000E1605" w:rsidRPr="00AB122F" w:rsidRDefault="000E1605" w:rsidP="004F5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4" w:type="dxa"/>
            <w:vAlign w:val="center"/>
          </w:tcPr>
          <w:p w:rsidR="000E1605" w:rsidRPr="00AB122F" w:rsidRDefault="000E1605" w:rsidP="004F5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22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97" w:type="dxa"/>
            <w:vAlign w:val="center"/>
          </w:tcPr>
          <w:p w:rsidR="000E1605" w:rsidRPr="00AB122F" w:rsidRDefault="000E1605" w:rsidP="004F5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2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5804" w:rsidRPr="00FE1CCD" w:rsidTr="000B5804">
        <w:tc>
          <w:tcPr>
            <w:tcW w:w="2518" w:type="dxa"/>
            <w:vAlign w:val="center"/>
          </w:tcPr>
          <w:p w:rsidR="007D1550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01.02.2021-</w:t>
            </w:r>
          </w:p>
          <w:p w:rsidR="000B5804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387" w:type="dxa"/>
            <w:vAlign w:val="center"/>
          </w:tcPr>
          <w:p w:rsidR="007D1550" w:rsidRPr="00FE1CCD" w:rsidRDefault="0009585C" w:rsidP="00F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«Горжусь </w:t>
            </w:r>
            <w:r w:rsidR="000B5804"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тобой, земля моя!»</w:t>
            </w:r>
          </w:p>
          <w:p w:rsidR="000B5804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 челлендж, посвящённый 30-летию образования Красненского района</w:t>
            </w:r>
          </w:p>
        </w:tc>
        <w:tc>
          <w:tcPr>
            <w:tcW w:w="3184" w:type="dxa"/>
            <w:vAlign w:val="center"/>
          </w:tcPr>
          <w:p w:rsidR="000B5804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3697" w:type="dxa"/>
            <w:vAlign w:val="center"/>
          </w:tcPr>
          <w:p w:rsidR="000B5804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0B5804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0B5804" w:rsidRPr="00FE1CCD" w:rsidTr="000B5804">
        <w:tc>
          <w:tcPr>
            <w:tcW w:w="2518" w:type="dxa"/>
          </w:tcPr>
          <w:p w:rsidR="000B5804" w:rsidRPr="00FE1CCD" w:rsidRDefault="000B5804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02.02.2021</w:t>
            </w:r>
          </w:p>
          <w:p w:rsidR="000B5804" w:rsidRPr="00FE1CCD" w:rsidRDefault="000B5804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11.00</w:t>
            </w:r>
          </w:p>
        </w:tc>
        <w:tc>
          <w:tcPr>
            <w:tcW w:w="5387" w:type="dxa"/>
          </w:tcPr>
          <w:p w:rsidR="000B5804" w:rsidRPr="00FE1CCD" w:rsidRDefault="000B5804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FE1CCD">
              <w:rPr>
                <w:b/>
              </w:rPr>
              <w:t>«Двести огненных дней и ночей »</w:t>
            </w:r>
          </w:p>
          <w:p w:rsidR="000B5804" w:rsidRPr="00FE1CCD" w:rsidRDefault="0009585C" w:rsidP="00FE1CCD">
            <w:pPr>
              <w:pStyle w:val="Style2"/>
              <w:widowControl/>
              <w:spacing w:line="240" w:lineRule="auto"/>
              <w:jc w:val="center"/>
            </w:pPr>
            <w:r>
              <w:t>В</w:t>
            </w:r>
            <w:r w:rsidR="000B5804" w:rsidRPr="00FE1CCD">
              <w:t>идео-журнал ко Дню разгрома немецко-фашистских вой</w:t>
            </w:r>
            <w:proofErr w:type="gramStart"/>
            <w:r w:rsidR="000B5804" w:rsidRPr="00FE1CCD">
              <w:t>ск в Ст</w:t>
            </w:r>
            <w:proofErr w:type="gramEnd"/>
            <w:r w:rsidR="000B5804" w:rsidRPr="00FE1CCD">
              <w:t>алинградской битве</w:t>
            </w:r>
          </w:p>
        </w:tc>
        <w:tc>
          <w:tcPr>
            <w:tcW w:w="3184" w:type="dxa"/>
          </w:tcPr>
          <w:p w:rsidR="000B5804" w:rsidRPr="00FE1CCD" w:rsidRDefault="000B5804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Новоуколовский ЦКР</w:t>
            </w:r>
          </w:p>
        </w:tc>
        <w:tc>
          <w:tcPr>
            <w:tcW w:w="3697" w:type="dxa"/>
          </w:tcPr>
          <w:p w:rsidR="000B5804" w:rsidRPr="00FE1CCD" w:rsidRDefault="000B5804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0B5804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5804" w:rsidRPr="00FE1CCD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EC215A" w:rsidRPr="00FE1CCD" w:rsidTr="000B5804">
        <w:tc>
          <w:tcPr>
            <w:tcW w:w="2518" w:type="dxa"/>
          </w:tcPr>
          <w:p w:rsidR="00EC215A" w:rsidRPr="00FE1CCD" w:rsidRDefault="00EC215A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C215A" w:rsidRPr="00FE1CCD" w:rsidRDefault="00EC215A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87" w:type="dxa"/>
          </w:tcPr>
          <w:p w:rsidR="00EC215A" w:rsidRPr="00FE1CCD" w:rsidRDefault="00EC215A" w:rsidP="00FE1CC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«Русские суеверия»</w:t>
            </w:r>
          </w:p>
          <w:p w:rsidR="00EC215A" w:rsidRPr="00FE1CCD" w:rsidRDefault="00EC215A" w:rsidP="00FE1CC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184" w:type="dxa"/>
          </w:tcPr>
          <w:p w:rsidR="00EC215A" w:rsidRPr="00FE1CCD" w:rsidRDefault="00EC215A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697" w:type="dxa"/>
          </w:tcPr>
          <w:p w:rsidR="00305E5F" w:rsidRPr="00FE1CCD" w:rsidRDefault="00305E5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EC215A" w:rsidRPr="00FE1CCD" w:rsidRDefault="00305E5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C215A" w:rsidRPr="00FE1CCD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</w:tr>
      <w:tr w:rsidR="00EC215A" w:rsidRPr="00FE1CCD" w:rsidTr="000B5804">
        <w:tc>
          <w:tcPr>
            <w:tcW w:w="2518" w:type="dxa"/>
          </w:tcPr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03.02.2021</w:t>
            </w:r>
          </w:p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15.00</w:t>
            </w:r>
          </w:p>
        </w:tc>
        <w:tc>
          <w:tcPr>
            <w:tcW w:w="5387" w:type="dxa"/>
          </w:tcPr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FE1CCD">
              <w:rPr>
                <w:b/>
              </w:rPr>
              <w:t xml:space="preserve">«Искусство </w:t>
            </w:r>
            <w:proofErr w:type="spellStart"/>
            <w:r w:rsidRPr="00FE1CCD">
              <w:rPr>
                <w:b/>
              </w:rPr>
              <w:t>декупажа</w:t>
            </w:r>
            <w:proofErr w:type="spellEnd"/>
            <w:r w:rsidRPr="00FE1CCD">
              <w:rPr>
                <w:b/>
              </w:rPr>
              <w:t>»</w:t>
            </w:r>
          </w:p>
          <w:p w:rsidR="00EC215A" w:rsidRPr="00FE1CCD" w:rsidRDefault="0009585C" w:rsidP="00FE1CCD">
            <w:pPr>
              <w:pStyle w:val="Style2"/>
              <w:widowControl/>
              <w:spacing w:line="240" w:lineRule="auto"/>
              <w:jc w:val="center"/>
            </w:pPr>
            <w:r>
              <w:t>В</w:t>
            </w:r>
            <w:r w:rsidR="00EC215A" w:rsidRPr="00FE1CCD">
              <w:t>иртуальный мастер-класс по ДПТ</w:t>
            </w:r>
          </w:p>
        </w:tc>
        <w:tc>
          <w:tcPr>
            <w:tcW w:w="3184" w:type="dxa"/>
          </w:tcPr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Новоуколовский ЦКР</w:t>
            </w:r>
          </w:p>
        </w:tc>
        <w:tc>
          <w:tcPr>
            <w:tcW w:w="3697" w:type="dxa"/>
          </w:tcPr>
          <w:p w:rsidR="00EC215A" w:rsidRPr="00FE1CCD" w:rsidRDefault="00EC215A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EC215A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15A" w:rsidRPr="00FE1CCD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EC215A" w:rsidRPr="00FE1CCD" w:rsidTr="000B5804">
        <w:tc>
          <w:tcPr>
            <w:tcW w:w="2518" w:type="dxa"/>
          </w:tcPr>
          <w:p w:rsidR="00EC215A" w:rsidRPr="00FE1CCD" w:rsidRDefault="00EC215A" w:rsidP="00FE1CCD">
            <w:pPr>
              <w:pStyle w:val="Style2"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03.02.2021</w:t>
            </w:r>
          </w:p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15.00</w:t>
            </w:r>
          </w:p>
        </w:tc>
        <w:tc>
          <w:tcPr>
            <w:tcW w:w="5387" w:type="dxa"/>
          </w:tcPr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rPr>
                <w:b/>
              </w:rPr>
              <w:t>«Шаг в пропасть»</w:t>
            </w:r>
          </w:p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FE1CCD">
              <w:t>Беседа</w:t>
            </w:r>
          </w:p>
        </w:tc>
        <w:tc>
          <w:tcPr>
            <w:tcW w:w="3184" w:type="dxa"/>
          </w:tcPr>
          <w:p w:rsidR="00EC215A" w:rsidRPr="00FE1CCD" w:rsidRDefault="00EC215A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Ураковский ДК</w:t>
            </w:r>
          </w:p>
        </w:tc>
        <w:tc>
          <w:tcPr>
            <w:tcW w:w="3697" w:type="dxa"/>
          </w:tcPr>
          <w:p w:rsidR="00EC215A" w:rsidRPr="00FE1CCD" w:rsidRDefault="00EC215A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Позейчук Т.Г.</w:t>
            </w:r>
          </w:p>
          <w:p w:rsidR="00EC215A" w:rsidRPr="00FE1CCD" w:rsidRDefault="003B112F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15A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9D717B" w:rsidRPr="00FE1CCD" w:rsidTr="000B5804">
        <w:tc>
          <w:tcPr>
            <w:tcW w:w="2518" w:type="dxa"/>
          </w:tcPr>
          <w:p w:rsidR="009D717B" w:rsidRPr="00FE1CCD" w:rsidRDefault="009D717B" w:rsidP="00FE1CCD">
            <w:pPr>
              <w:pStyle w:val="Style2"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06.02.2021</w:t>
            </w:r>
          </w:p>
        </w:tc>
        <w:tc>
          <w:tcPr>
            <w:tcW w:w="5387" w:type="dxa"/>
          </w:tcPr>
          <w:p w:rsidR="009D717B" w:rsidRPr="00FE1CCD" w:rsidRDefault="009D717B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FE1CCD">
              <w:rPr>
                <w:b/>
              </w:rPr>
              <w:t>«Геометрическая резьба. Ложка. Часть 2»</w:t>
            </w:r>
          </w:p>
          <w:p w:rsidR="009D717B" w:rsidRPr="00FE1CCD" w:rsidRDefault="009D717B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Виртуальный мастер-класс</w:t>
            </w:r>
          </w:p>
        </w:tc>
        <w:tc>
          <w:tcPr>
            <w:tcW w:w="3184" w:type="dxa"/>
          </w:tcPr>
          <w:p w:rsidR="009D717B" w:rsidRPr="00FE1CCD" w:rsidRDefault="009D717B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Готовской ДК</w:t>
            </w:r>
          </w:p>
        </w:tc>
        <w:tc>
          <w:tcPr>
            <w:tcW w:w="3697" w:type="dxa"/>
          </w:tcPr>
          <w:p w:rsidR="009D717B" w:rsidRPr="00FE1CCD" w:rsidRDefault="009D717B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9D717B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17B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EC215A" w:rsidRPr="00FE1CCD" w:rsidTr="000B5804">
        <w:tc>
          <w:tcPr>
            <w:tcW w:w="2518" w:type="dxa"/>
          </w:tcPr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87" w:type="dxa"/>
          </w:tcPr>
          <w:p w:rsidR="00EC215A" w:rsidRPr="00FE1CCD" w:rsidRDefault="00EC215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«Марафон идей»</w:t>
            </w:r>
          </w:p>
          <w:p w:rsidR="00EC215A" w:rsidRPr="00FE1CCD" w:rsidRDefault="0009585C" w:rsidP="00FE1CCD">
            <w:pPr>
              <w:pStyle w:val="2"/>
              <w:shd w:val="clear" w:color="auto" w:fill="FFFFFF"/>
              <w:tabs>
                <w:tab w:val="left" w:pos="814"/>
              </w:tabs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EC215A" w:rsidRPr="00FE1CCD">
              <w:rPr>
                <w:b w:val="0"/>
                <w:bCs w:val="0"/>
                <w:color w:val="000000"/>
                <w:sz w:val="24"/>
                <w:szCs w:val="24"/>
              </w:rPr>
              <w:t>нтеллектуально-познавательная программа</w:t>
            </w:r>
          </w:p>
        </w:tc>
        <w:tc>
          <w:tcPr>
            <w:tcW w:w="3184" w:type="dxa"/>
          </w:tcPr>
          <w:p w:rsidR="00EC215A" w:rsidRPr="00FE1CCD" w:rsidRDefault="00EC215A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EC215A" w:rsidRPr="00FE1CCD" w:rsidRDefault="00EC215A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697" w:type="dxa"/>
          </w:tcPr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EC215A" w:rsidRPr="00FE1CCD" w:rsidTr="000B5804">
        <w:tc>
          <w:tcPr>
            <w:tcW w:w="2518" w:type="dxa"/>
          </w:tcPr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7" w:type="dxa"/>
          </w:tcPr>
          <w:p w:rsidR="00EC215A" w:rsidRPr="00FE1CCD" w:rsidRDefault="00EC215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«Казачьим традициям жить и крепнуть»</w:t>
            </w:r>
          </w:p>
          <w:p w:rsidR="00EC215A" w:rsidRPr="00FE1CCD" w:rsidRDefault="00EC215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 w:val="0"/>
                <w:bCs w:val="0"/>
                <w:color w:val="000000"/>
                <w:sz w:val="24"/>
                <w:szCs w:val="24"/>
              </w:rPr>
              <w:t>Тематическая беседа</w:t>
            </w:r>
          </w:p>
        </w:tc>
        <w:tc>
          <w:tcPr>
            <w:tcW w:w="3184" w:type="dxa"/>
          </w:tcPr>
          <w:p w:rsidR="00EC215A" w:rsidRPr="00FE1CCD" w:rsidRDefault="00EC215A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697" w:type="dxa"/>
          </w:tcPr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63320A" w:rsidRPr="00FE1CCD" w:rsidTr="000B5804">
        <w:tc>
          <w:tcPr>
            <w:tcW w:w="2518" w:type="dxa"/>
          </w:tcPr>
          <w:p w:rsidR="0063320A" w:rsidRPr="00FE1CCD" w:rsidRDefault="0063320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387" w:type="dxa"/>
          </w:tcPr>
          <w:p w:rsidR="0063320A" w:rsidRPr="00FE1CCD" w:rsidRDefault="0063320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«Лечебная гимнастика»</w:t>
            </w:r>
          </w:p>
          <w:p w:rsidR="0063320A" w:rsidRPr="00FE1CCD" w:rsidRDefault="0063320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1CCD">
              <w:rPr>
                <w:b w:val="0"/>
                <w:bCs w:val="0"/>
                <w:color w:val="000000"/>
                <w:sz w:val="24"/>
                <w:szCs w:val="24"/>
              </w:rPr>
              <w:t>Видео-урок</w:t>
            </w:r>
          </w:p>
        </w:tc>
        <w:tc>
          <w:tcPr>
            <w:tcW w:w="3184" w:type="dxa"/>
          </w:tcPr>
          <w:p w:rsidR="0063320A" w:rsidRPr="00FE1CCD" w:rsidRDefault="0063320A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Тайм-кафе</w:t>
            </w:r>
          </w:p>
          <w:p w:rsidR="0063320A" w:rsidRPr="00FE1CCD" w:rsidRDefault="0063320A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697" w:type="dxa"/>
          </w:tcPr>
          <w:p w:rsidR="0063320A" w:rsidRPr="00FE1CCD" w:rsidRDefault="0063320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63320A" w:rsidRPr="00FE1CCD" w:rsidRDefault="003B112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3320A"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EC215A" w:rsidRPr="00FE1CCD" w:rsidTr="000B5804">
        <w:tc>
          <w:tcPr>
            <w:tcW w:w="2518" w:type="dxa"/>
          </w:tcPr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387" w:type="dxa"/>
          </w:tcPr>
          <w:p w:rsidR="00EC215A" w:rsidRPr="00FE1CCD" w:rsidRDefault="00EC215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«Хороша старинная песня»</w:t>
            </w:r>
          </w:p>
          <w:p w:rsidR="00EC215A" w:rsidRPr="00FE1CCD" w:rsidRDefault="00EC215A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 w:val="0"/>
                <w:bCs w:val="0"/>
                <w:color w:val="000000"/>
                <w:sz w:val="24"/>
                <w:szCs w:val="24"/>
              </w:rPr>
              <w:t>Час фольклора</w:t>
            </w:r>
          </w:p>
        </w:tc>
        <w:tc>
          <w:tcPr>
            <w:tcW w:w="3184" w:type="dxa"/>
          </w:tcPr>
          <w:p w:rsidR="00EC215A" w:rsidRPr="00FE1CCD" w:rsidRDefault="00EC215A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697" w:type="dxa"/>
          </w:tcPr>
          <w:p w:rsidR="00EC215A" w:rsidRPr="00FE1CCD" w:rsidRDefault="00EC215A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 О.Н.</w:t>
            </w:r>
          </w:p>
          <w:p w:rsidR="00EC215A" w:rsidRPr="00FE1CCD" w:rsidRDefault="003B112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C215A"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305E5F" w:rsidRPr="00FE1CCD" w:rsidTr="000B5804">
        <w:tc>
          <w:tcPr>
            <w:tcW w:w="2518" w:type="dxa"/>
          </w:tcPr>
          <w:p w:rsidR="00305E5F" w:rsidRPr="00FE1CCD" w:rsidRDefault="00305E5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5387" w:type="dxa"/>
          </w:tcPr>
          <w:p w:rsidR="00305E5F" w:rsidRPr="00FE1CCD" w:rsidRDefault="00305E5F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«Солдат войны не выбирает»</w:t>
            </w:r>
          </w:p>
          <w:p w:rsidR="00305E5F" w:rsidRPr="00FE1CCD" w:rsidRDefault="0009585C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305E5F" w:rsidRPr="00FE1CCD">
              <w:rPr>
                <w:b w:val="0"/>
                <w:bCs w:val="0"/>
                <w:color w:val="000000"/>
                <w:sz w:val="24"/>
                <w:szCs w:val="24"/>
              </w:rPr>
              <w:t>формление стенда</w:t>
            </w:r>
          </w:p>
        </w:tc>
        <w:tc>
          <w:tcPr>
            <w:tcW w:w="3184" w:type="dxa"/>
          </w:tcPr>
          <w:p w:rsidR="00305E5F" w:rsidRPr="00FE1CCD" w:rsidRDefault="00305E5F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СК</w:t>
            </w:r>
          </w:p>
        </w:tc>
        <w:tc>
          <w:tcPr>
            <w:tcW w:w="3697" w:type="dxa"/>
          </w:tcPr>
          <w:p w:rsidR="00305E5F" w:rsidRPr="00FE1CCD" w:rsidRDefault="00305E5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К.И.</w:t>
            </w:r>
          </w:p>
          <w:p w:rsidR="00305E5F" w:rsidRPr="00FE1CCD" w:rsidRDefault="00305E5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«Юные защитники»</w:t>
            </w:r>
          </w:p>
          <w:p w:rsidR="00BF007C" w:rsidRPr="00FE1CCD" w:rsidRDefault="00BF007C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E1CCD">
              <w:rPr>
                <w:b w:val="0"/>
                <w:bCs w:val="0"/>
                <w:color w:val="000000"/>
                <w:sz w:val="24"/>
                <w:szCs w:val="24"/>
              </w:rPr>
              <w:t>Виртуальная викторина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Готовской ДК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BF007C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14.02.2021</w:t>
            </w:r>
          </w:p>
          <w:p w:rsidR="00BF007C" w:rsidRPr="00FE1CCD" w:rsidRDefault="00BF007C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Cs w:val="0"/>
                <w:color w:val="000000"/>
                <w:sz w:val="24"/>
                <w:szCs w:val="24"/>
              </w:rPr>
              <w:t>«Валентинка»</w:t>
            </w:r>
          </w:p>
          <w:p w:rsidR="00BF007C" w:rsidRPr="00FE1CCD" w:rsidRDefault="00BF007C" w:rsidP="00FE1CC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000000"/>
                <w:sz w:val="24"/>
                <w:szCs w:val="24"/>
              </w:rPr>
            </w:pPr>
            <w:r w:rsidRPr="00FE1CCD">
              <w:rPr>
                <w:b w:val="0"/>
                <w:bCs w:val="0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Ураковский ДК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Позейчук Т.Г.</w:t>
            </w:r>
          </w:p>
          <w:p w:rsidR="00BF007C" w:rsidRPr="00FE1CCD" w:rsidRDefault="003B112F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«Сретение Господне»</w:t>
            </w:r>
          </w:p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Тематическая онлайн – беседа с клубом «35+»</w:t>
            </w:r>
          </w:p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F007C" w:rsidRPr="00FE1CCD" w:rsidRDefault="003B112F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«35+»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«Мы подвиг свято в памяти храним»</w:t>
            </w:r>
          </w:p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Встреча с воином афганцем Плотниковым Н.П.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Новосолдатский ДК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Фомина В.А.</w:t>
            </w:r>
          </w:p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«Что я папе подарю»</w:t>
            </w:r>
          </w:p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Мастер-класс онлайн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Староредкодубовский</w:t>
            </w:r>
            <w:proofErr w:type="spellEnd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697" w:type="dxa"/>
          </w:tcPr>
          <w:p w:rsidR="00BF007C" w:rsidRPr="00FE1CCD" w:rsidRDefault="003B112F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Зинченко-Баженова А.Е. з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BF007C" w:rsidRPr="00FE1CCD" w:rsidTr="000B5804">
        <w:tc>
          <w:tcPr>
            <w:tcW w:w="2518" w:type="dxa"/>
          </w:tcPr>
          <w:p w:rsidR="003B112F" w:rsidRDefault="00BF007C" w:rsidP="003B112F">
            <w:pPr>
              <w:pStyle w:val="a6"/>
              <w:jc w:val="center"/>
              <w:rPr>
                <w:color w:val="000000"/>
              </w:rPr>
            </w:pPr>
            <w:r w:rsidRPr="00FE1CCD">
              <w:rPr>
                <w:color w:val="000000"/>
              </w:rPr>
              <w:t>16.02.2021</w:t>
            </w:r>
            <w:r w:rsidR="003B112F">
              <w:rPr>
                <w:color w:val="000000"/>
              </w:rPr>
              <w:t xml:space="preserve"> </w:t>
            </w:r>
          </w:p>
          <w:p w:rsidR="00BF007C" w:rsidRPr="00FE1CCD" w:rsidRDefault="00BF007C" w:rsidP="003B112F">
            <w:pPr>
              <w:pStyle w:val="a6"/>
              <w:jc w:val="center"/>
              <w:rPr>
                <w:color w:val="000000"/>
              </w:rPr>
            </w:pPr>
            <w:r w:rsidRPr="00FE1CCD">
              <w:rPr>
                <w:color w:val="000000"/>
              </w:rPr>
              <w:t>11.00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«Ко Дню защитника Отечества»</w:t>
            </w:r>
          </w:p>
          <w:p w:rsidR="00BF007C" w:rsidRPr="00FE1CCD" w:rsidRDefault="00BF007C" w:rsidP="00FE1CCD">
            <w:pPr>
              <w:tabs>
                <w:tab w:val="left" w:pos="1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детских рисунков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BF007C" w:rsidRPr="00FE1CCD" w:rsidRDefault="003B112F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17.02.2021</w:t>
            </w:r>
          </w:p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15.00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FE1CCD">
              <w:rPr>
                <w:b/>
              </w:rPr>
              <w:t>«Старая, старая сказка»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Кино-викторина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Новоуколовский ЦКР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F007C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pStyle w:val="Style2"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17.02.2021</w:t>
            </w:r>
          </w:p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15.30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FE1CCD">
              <w:rPr>
                <w:b/>
              </w:rPr>
              <w:t>«Подарок папе своими руками»</w:t>
            </w:r>
          </w:p>
          <w:p w:rsidR="00BF007C" w:rsidRPr="00FE1CCD" w:rsidRDefault="003B112F" w:rsidP="00FE1CCD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t>М</w:t>
            </w:r>
            <w:r w:rsidR="00BF007C" w:rsidRPr="00FE1CCD">
              <w:t>астер - класс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rPr>
                <w:color w:val="000000"/>
              </w:rPr>
              <w:t>Хмелевской ДК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F007C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ДК,</w:t>
            </w:r>
          </w:p>
        </w:tc>
      </w:tr>
      <w:tr w:rsidR="00BF007C" w:rsidRPr="00FE1CCD" w:rsidTr="000B5804">
        <w:tc>
          <w:tcPr>
            <w:tcW w:w="2518" w:type="dxa"/>
            <w:vAlign w:val="center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5387" w:type="dxa"/>
            <w:vAlign w:val="center"/>
          </w:tcPr>
          <w:p w:rsidR="00BF007C" w:rsidRPr="00FE1CCD" w:rsidRDefault="00BF007C" w:rsidP="00FE1C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«Домовенок»</w:t>
            </w:r>
          </w:p>
          <w:p w:rsidR="00BF007C" w:rsidRPr="00FE1CCD" w:rsidRDefault="00BF007C" w:rsidP="00FE1C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текстильной куклы</w:t>
            </w:r>
          </w:p>
        </w:tc>
        <w:tc>
          <w:tcPr>
            <w:tcW w:w="3184" w:type="dxa"/>
            <w:vAlign w:val="center"/>
          </w:tcPr>
          <w:p w:rsidR="00BF007C" w:rsidRPr="00FE1CCD" w:rsidRDefault="00BF007C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МКУК «Дом ремесел»</w:t>
            </w:r>
          </w:p>
          <w:p w:rsidR="00BF007C" w:rsidRPr="00FE1CCD" w:rsidRDefault="00270345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F007C" w:rsidRPr="00FE1CC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http://dom-remesel.kulturakrasnoe.ru</w:t>
              </w:r>
            </w:hyperlink>
          </w:p>
        </w:tc>
        <w:tc>
          <w:tcPr>
            <w:tcW w:w="369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7C" w:rsidRPr="00FE1CCD" w:rsidTr="004F5C60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«Для папы»</w:t>
            </w:r>
          </w:p>
          <w:p w:rsidR="00BF007C" w:rsidRPr="00FE1CCD" w:rsidRDefault="0009585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BF007C" w:rsidRPr="00FE1CCD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открыток</w:t>
            </w:r>
          </w:p>
        </w:tc>
        <w:tc>
          <w:tcPr>
            <w:tcW w:w="3184" w:type="dxa"/>
            <w:vAlign w:val="center"/>
          </w:tcPr>
          <w:p w:rsidR="00BF007C" w:rsidRPr="00FE1CCD" w:rsidRDefault="00BF007C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F007C" w:rsidRPr="00FE1CCD" w:rsidTr="000B5804">
        <w:tc>
          <w:tcPr>
            <w:tcW w:w="2518" w:type="dxa"/>
          </w:tcPr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BF007C" w:rsidRPr="00FE1CCD" w:rsidRDefault="00BF007C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</w:tcPr>
          <w:p w:rsidR="00BF007C" w:rsidRPr="00FE1CCD" w:rsidRDefault="00BF007C" w:rsidP="00FE1C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1C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Добрые сердца</w:t>
            </w: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007C" w:rsidRPr="00FE1CCD" w:rsidRDefault="00BF007C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( Международный день детей больных раком)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Акция</w:t>
            </w:r>
          </w:p>
        </w:tc>
        <w:tc>
          <w:tcPr>
            <w:tcW w:w="3184" w:type="dxa"/>
          </w:tcPr>
          <w:p w:rsidR="00BF007C" w:rsidRPr="00FE1CCD" w:rsidRDefault="00BF007C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697" w:type="dxa"/>
          </w:tcPr>
          <w:p w:rsidR="00BF007C" w:rsidRPr="00FE1CCD" w:rsidRDefault="00BF007C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BF007C" w:rsidRPr="00FE1CCD" w:rsidRDefault="00BF007C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51CA8" w:rsidRPr="00FE1CCD" w:rsidTr="00351CA8">
        <w:tc>
          <w:tcPr>
            <w:tcW w:w="2518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CA8" w:rsidRPr="00FE1CCD" w:rsidRDefault="00351CA8" w:rsidP="00FE1C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«Ваше слово, эрудит!»</w:t>
            </w:r>
          </w:p>
          <w:p w:rsidR="00351CA8" w:rsidRPr="00FE1CCD" w:rsidRDefault="00351CA8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 Дню родного языка</w:t>
            </w:r>
          </w:p>
        </w:tc>
        <w:tc>
          <w:tcPr>
            <w:tcW w:w="3184" w:type="dxa"/>
            <w:vAlign w:val="center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3697" w:type="dxa"/>
            <w:vAlign w:val="center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351CA8" w:rsidRPr="00FE1CCD" w:rsidTr="00351CA8">
        <w:tc>
          <w:tcPr>
            <w:tcW w:w="2518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387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«Турнир «отважных»</w:t>
            </w:r>
          </w:p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84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697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351CA8" w:rsidRPr="00FE1CCD" w:rsidRDefault="003B112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51CA8"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351CA8" w:rsidRPr="00FE1CCD" w:rsidTr="000B5804">
        <w:tc>
          <w:tcPr>
            <w:tcW w:w="2518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387" w:type="dxa"/>
          </w:tcPr>
          <w:p w:rsidR="00351CA8" w:rsidRPr="00FE1CCD" w:rsidRDefault="00351CA8" w:rsidP="00FE1C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«Поздравительная открытка»</w:t>
            </w:r>
          </w:p>
          <w:p w:rsidR="00351CA8" w:rsidRPr="00FE1CCD" w:rsidRDefault="00351CA8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Виртуальный мастер-класс</w:t>
            </w:r>
          </w:p>
        </w:tc>
        <w:tc>
          <w:tcPr>
            <w:tcW w:w="3184" w:type="dxa"/>
          </w:tcPr>
          <w:p w:rsidR="00351CA8" w:rsidRPr="00FE1CCD" w:rsidRDefault="00351CA8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Готовской ДК</w:t>
            </w:r>
          </w:p>
        </w:tc>
        <w:tc>
          <w:tcPr>
            <w:tcW w:w="3697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351CA8" w:rsidRPr="00FE1CCD" w:rsidRDefault="003B112F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CA8"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351CA8" w:rsidRPr="00FE1CCD" w:rsidTr="00351CA8">
        <w:tc>
          <w:tcPr>
            <w:tcW w:w="2518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387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Концерт-поздравление, </w:t>
            </w:r>
            <w:proofErr w:type="gram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</w:p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3184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ЦКР «Радужный»</w:t>
            </w:r>
          </w:p>
        </w:tc>
        <w:tc>
          <w:tcPr>
            <w:tcW w:w="3697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351CA8" w:rsidRPr="00FE1CCD" w:rsidRDefault="003B112F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51CA8"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351CA8" w:rsidRPr="00FE1CCD" w:rsidTr="004F5C60">
        <w:tc>
          <w:tcPr>
            <w:tcW w:w="2518" w:type="dxa"/>
          </w:tcPr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20.02.2021</w:t>
            </w:r>
          </w:p>
          <w:p w:rsidR="00351CA8" w:rsidRPr="00FE1CCD" w:rsidRDefault="00351CA8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7" w:type="dxa"/>
          </w:tcPr>
          <w:p w:rsidR="00351CA8" w:rsidRPr="00FE1CCD" w:rsidRDefault="00351CA8" w:rsidP="00FE1C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«Мужчина на кухне»</w:t>
            </w:r>
          </w:p>
          <w:p w:rsidR="00351CA8" w:rsidRPr="00FE1CCD" w:rsidRDefault="00351CA8" w:rsidP="00FE1C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84" w:type="dxa"/>
          </w:tcPr>
          <w:p w:rsidR="00351CA8" w:rsidRPr="00FE1CCD" w:rsidRDefault="00351CA8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Староредкодубовский</w:t>
            </w:r>
            <w:proofErr w:type="spellEnd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697" w:type="dxa"/>
          </w:tcPr>
          <w:p w:rsidR="00351CA8" w:rsidRPr="00FE1CCD" w:rsidRDefault="003B112F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Зинченко-Баженова А.Е. з</w:t>
            </w:r>
            <w:r w:rsidR="00351CA8" w:rsidRPr="00FE1CCD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351CA8" w:rsidRPr="00FE1CCD" w:rsidTr="004F5C60">
        <w:tc>
          <w:tcPr>
            <w:tcW w:w="2518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20.02.2021</w:t>
            </w:r>
          </w:p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87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 нужно бояться, важно знать»</w:t>
            </w:r>
          </w:p>
          <w:p w:rsidR="00351CA8" w:rsidRPr="00FE1CCD" w:rsidRDefault="0009585C" w:rsidP="00FE1C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351CA8" w:rsidRPr="00FE1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 вопросов и ответов</w:t>
            </w:r>
          </w:p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(беседа с фельдшером ФАП)</w:t>
            </w:r>
          </w:p>
        </w:tc>
        <w:tc>
          <w:tcPr>
            <w:tcW w:w="3184" w:type="dxa"/>
          </w:tcPr>
          <w:p w:rsidR="00351CA8" w:rsidRPr="00FE1CCD" w:rsidRDefault="00351CA8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351CA8" w:rsidRPr="00FE1CCD" w:rsidRDefault="00351CA8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697" w:type="dxa"/>
          </w:tcPr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351CA8" w:rsidRPr="00FE1CCD" w:rsidRDefault="00351CA8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D3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134E13" w:rsidRPr="00FE1CCD" w:rsidRDefault="00134E13" w:rsidP="00D3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387" w:type="dxa"/>
          </w:tcPr>
          <w:p w:rsidR="00134E13" w:rsidRPr="00FE1CCD" w:rsidRDefault="00134E13" w:rsidP="00D34439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FE1CCD">
              <w:rPr>
                <w:b/>
                <w:bCs/>
              </w:rPr>
              <w:t>«Мой родной язык»</w:t>
            </w:r>
          </w:p>
          <w:p w:rsidR="00134E13" w:rsidRPr="00FE1CCD" w:rsidRDefault="00134E13" w:rsidP="00D34439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FE1CCD">
              <w:rPr>
                <w:bCs/>
              </w:rPr>
              <w:t>Онлайн - опрос, посвящённый Международному дню родного языка</w:t>
            </w:r>
          </w:p>
        </w:tc>
        <w:tc>
          <w:tcPr>
            <w:tcW w:w="3184" w:type="dxa"/>
          </w:tcPr>
          <w:p w:rsidR="00134E13" w:rsidRPr="00FE1CCD" w:rsidRDefault="00134E13" w:rsidP="00D3443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  <w:p w:rsidR="00134E13" w:rsidRPr="00FE1CCD" w:rsidRDefault="00134E13" w:rsidP="00D3443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4E13" w:rsidRPr="00FE1CCD" w:rsidRDefault="00134E13" w:rsidP="00D3443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134E13" w:rsidRPr="00FE1CCD" w:rsidRDefault="00134E13" w:rsidP="00D3443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  <w:p w:rsidR="00134E13" w:rsidRPr="00FE1CCD" w:rsidRDefault="00134E13" w:rsidP="00D3443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Аты-баты</w:t>
            </w:r>
            <w:proofErr w:type="spellEnd"/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, шли солдаты!»</w:t>
            </w:r>
          </w:p>
          <w:p w:rsidR="00134E13" w:rsidRPr="00FE1CCD" w:rsidRDefault="00134E13" w:rsidP="00FE1CCD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134E13" w:rsidRPr="00FE1CCD" w:rsidTr="000B5804">
        <w:tc>
          <w:tcPr>
            <w:tcW w:w="2518" w:type="dxa"/>
            <w:vAlign w:val="center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в объективе»</w:t>
            </w:r>
          </w:p>
          <w:p w:rsidR="00134E13" w:rsidRDefault="00134E13" w:rsidP="00095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Фотовыставка работ декоративно – прикладного творчества самобытн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мастера</w:t>
            </w:r>
          </w:p>
          <w:p w:rsidR="00134E13" w:rsidRPr="00FE1CCD" w:rsidRDefault="00134E13" w:rsidP="0009585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Бурмы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Любовь Николаевны</w:t>
            </w:r>
            <w:r w:rsidRPr="00FE1CC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МКУК «Дом ремесел»</w:t>
            </w:r>
          </w:p>
          <w:p w:rsidR="00134E13" w:rsidRPr="00FE1CCD" w:rsidRDefault="00270345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4E13" w:rsidRPr="00FE1CC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http://dom-remesel.kulturakrasnoe.ru</w:t>
              </w:r>
            </w:hyperlink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3" w:rsidRPr="00FE1CCD" w:rsidTr="000B5804">
        <w:tc>
          <w:tcPr>
            <w:tcW w:w="2518" w:type="dxa"/>
          </w:tcPr>
          <w:p w:rsidR="00134E13" w:rsidRPr="00FE1CCD" w:rsidRDefault="00134E13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23.02.2021</w:t>
            </w:r>
          </w:p>
          <w:p w:rsidR="00134E13" w:rsidRPr="00FE1CCD" w:rsidRDefault="00134E13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18.00</w:t>
            </w:r>
          </w:p>
          <w:p w:rsidR="00134E13" w:rsidRPr="00FE1CCD" w:rsidRDefault="00134E13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«Есть такая профессия Родину защищать»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Праздничный видео - концерт ко Дню защитника Отечества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pStyle w:val="Style2"/>
              <w:widowControl/>
              <w:spacing w:line="240" w:lineRule="auto"/>
              <w:jc w:val="center"/>
            </w:pPr>
            <w:r w:rsidRPr="00FE1CCD">
              <w:t>Новоуколовский ЦКР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34E13" w:rsidRPr="00FE1CCD" w:rsidTr="000B5804">
        <w:tc>
          <w:tcPr>
            <w:tcW w:w="2518" w:type="dxa"/>
          </w:tcPr>
          <w:p w:rsidR="00134E13" w:rsidRPr="00FE1CCD" w:rsidRDefault="00134E13" w:rsidP="00FE1CC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FE1CCD">
              <w:rPr>
                <w:rStyle w:val="FontStyle11"/>
                <w:b w:val="0"/>
              </w:rPr>
              <w:t>23.02.2021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«Солдат всегда солдат»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Новосолдатский 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Фомина В.А.</w:t>
            </w:r>
          </w:p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Отечества»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раздничный видео концерт</w:t>
            </w:r>
          </w:p>
        </w:tc>
        <w:tc>
          <w:tcPr>
            <w:tcW w:w="3184" w:type="dxa"/>
            <w:vAlign w:val="center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«Сегодня праздник Ваш, мужчины!»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34E13" w:rsidRPr="00FE1CCD" w:rsidRDefault="00134E13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 ну-ка, парни!»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онкурсно – развлекательная программа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34E13" w:rsidRPr="00FE1CCD" w:rsidRDefault="00134E13" w:rsidP="00FE1CCD">
            <w:pPr>
              <w:tabs>
                <w:tab w:val="left" w:pos="751"/>
                <w:tab w:val="center" w:pos="13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«Призванье – Родине служить!»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«Русские богатыри»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 О.Н.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23.02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«Солдат всегда солдат!»</w:t>
            </w:r>
          </w:p>
          <w:p w:rsidR="00134E13" w:rsidRPr="00FE1CCD" w:rsidRDefault="00134E13" w:rsidP="00FE1CC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ЦКР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«Край, в котором мы живем»</w:t>
            </w:r>
          </w:p>
          <w:p w:rsidR="00134E13" w:rsidRPr="00FE1CCD" w:rsidRDefault="00134E13" w:rsidP="00FE1CC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композиция, посвященная 30 – летию со Дня образования Красненского района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34E13" w:rsidRPr="00FE1CCD" w:rsidRDefault="00134E13" w:rsidP="003B1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Солдатушки</w:t>
            </w:r>
            <w:proofErr w:type="spellEnd"/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браво, ребятушки»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E2010C" w:rsidRPr="00FE1CCD" w:rsidTr="004F5C60">
        <w:tc>
          <w:tcPr>
            <w:tcW w:w="2518" w:type="dxa"/>
          </w:tcPr>
          <w:p w:rsidR="00E2010C" w:rsidRPr="00FE1CCD" w:rsidRDefault="00E2010C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387" w:type="dxa"/>
          </w:tcPr>
          <w:p w:rsidR="00E2010C" w:rsidRPr="00FE1CCD" w:rsidRDefault="00E2010C" w:rsidP="00FE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Праздничный концерт, посвященный 30-летию со дня образования Красненского района</w:t>
            </w:r>
          </w:p>
        </w:tc>
        <w:tc>
          <w:tcPr>
            <w:tcW w:w="3184" w:type="dxa"/>
          </w:tcPr>
          <w:p w:rsidR="00E2010C" w:rsidRPr="00FE1CCD" w:rsidRDefault="00E2010C" w:rsidP="00A32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697" w:type="dxa"/>
          </w:tcPr>
          <w:p w:rsidR="00E2010C" w:rsidRPr="00FE1CCD" w:rsidRDefault="00E2010C" w:rsidP="00A32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E2010C" w:rsidRPr="00FE1CCD" w:rsidRDefault="00E2010C" w:rsidP="00A32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 «Радужный»</w:t>
            </w:r>
          </w:p>
        </w:tc>
      </w:tr>
      <w:tr w:rsidR="00134E13" w:rsidRPr="00FE1CCD" w:rsidTr="004F5C60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 вечная природы красота»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онлайн</w:t>
            </w:r>
          </w:p>
        </w:tc>
        <w:tc>
          <w:tcPr>
            <w:tcW w:w="3184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34E13" w:rsidRPr="00FE1CCD" w:rsidTr="000B5804">
        <w:tc>
          <w:tcPr>
            <w:tcW w:w="2518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87" w:type="dxa"/>
          </w:tcPr>
          <w:p w:rsidR="00134E13" w:rsidRPr="00FE1CCD" w:rsidRDefault="00134E13" w:rsidP="003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«Дикий мёд»</w:t>
            </w:r>
          </w:p>
          <w:p w:rsidR="00134E13" w:rsidRPr="00FE1CCD" w:rsidRDefault="00134E13" w:rsidP="003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Онлайн просмотр художественного фильма</w:t>
            </w:r>
          </w:p>
          <w:p w:rsidR="00134E13" w:rsidRPr="00FE1CCD" w:rsidRDefault="00134E13" w:rsidP="003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к 80-летию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Е.И. </w:t>
            </w:r>
            <w:proofErr w:type="spellStart"/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</w:p>
        </w:tc>
        <w:tc>
          <w:tcPr>
            <w:tcW w:w="3184" w:type="dxa"/>
          </w:tcPr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134E13" w:rsidRPr="00FE1CCD" w:rsidRDefault="00134E13" w:rsidP="00FE1CC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3" w:rsidRPr="00FE1CCD" w:rsidTr="000B5804">
        <w:tc>
          <w:tcPr>
            <w:tcW w:w="2518" w:type="dxa"/>
            <w:vAlign w:val="center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387" w:type="dxa"/>
          </w:tcPr>
          <w:p w:rsidR="00134E13" w:rsidRPr="00FE1CCD" w:rsidRDefault="00134E13" w:rsidP="00FE1C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b/>
                <w:sz w:val="24"/>
                <w:szCs w:val="24"/>
              </w:rPr>
              <w:t>«Моё село в XX веке»</w:t>
            </w:r>
          </w:p>
          <w:p w:rsidR="00134E13" w:rsidRPr="00FE1CCD" w:rsidRDefault="00134E13" w:rsidP="00FE1C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рок краеведения</w:t>
            </w:r>
          </w:p>
        </w:tc>
        <w:tc>
          <w:tcPr>
            <w:tcW w:w="3184" w:type="dxa"/>
            <w:vAlign w:val="center"/>
          </w:tcPr>
          <w:p w:rsidR="00134E13" w:rsidRPr="00FE1CCD" w:rsidRDefault="00134E13" w:rsidP="00FE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Староуколовский Дом досуга</w:t>
            </w:r>
          </w:p>
        </w:tc>
        <w:tc>
          <w:tcPr>
            <w:tcW w:w="3697" w:type="dxa"/>
          </w:tcPr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134E13" w:rsidRPr="00FE1CCD" w:rsidRDefault="00134E13" w:rsidP="00FE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CD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</w:tbl>
    <w:p w:rsidR="000E1605" w:rsidRPr="00FE1CCD" w:rsidRDefault="000E1605" w:rsidP="00FE1C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1605" w:rsidRPr="00FE1CCD" w:rsidSect="000E1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605"/>
    <w:rsid w:val="000005B3"/>
    <w:rsid w:val="00074600"/>
    <w:rsid w:val="0009585C"/>
    <w:rsid w:val="00097955"/>
    <w:rsid w:val="000B5804"/>
    <w:rsid w:val="000D2F44"/>
    <w:rsid w:val="000E1605"/>
    <w:rsid w:val="000F6A48"/>
    <w:rsid w:val="001158B8"/>
    <w:rsid w:val="00134E13"/>
    <w:rsid w:val="00157C0D"/>
    <w:rsid w:val="0017769E"/>
    <w:rsid w:val="001E199F"/>
    <w:rsid w:val="001E7F94"/>
    <w:rsid w:val="00270345"/>
    <w:rsid w:val="002948F6"/>
    <w:rsid w:val="002A2ACE"/>
    <w:rsid w:val="0030152F"/>
    <w:rsid w:val="00305E5F"/>
    <w:rsid w:val="00351CA8"/>
    <w:rsid w:val="0035613C"/>
    <w:rsid w:val="003B112F"/>
    <w:rsid w:val="0041012D"/>
    <w:rsid w:val="004226BC"/>
    <w:rsid w:val="0045706A"/>
    <w:rsid w:val="004F5C60"/>
    <w:rsid w:val="00554E72"/>
    <w:rsid w:val="0063320A"/>
    <w:rsid w:val="006A4086"/>
    <w:rsid w:val="007231A4"/>
    <w:rsid w:val="00763C66"/>
    <w:rsid w:val="007D1550"/>
    <w:rsid w:val="00823EDD"/>
    <w:rsid w:val="008721D8"/>
    <w:rsid w:val="009D1AF9"/>
    <w:rsid w:val="009D717B"/>
    <w:rsid w:val="00A36B5E"/>
    <w:rsid w:val="00A62A0F"/>
    <w:rsid w:val="00AE6642"/>
    <w:rsid w:val="00BF007C"/>
    <w:rsid w:val="00D17704"/>
    <w:rsid w:val="00D444FA"/>
    <w:rsid w:val="00D53F5A"/>
    <w:rsid w:val="00D74778"/>
    <w:rsid w:val="00D77A97"/>
    <w:rsid w:val="00DB1505"/>
    <w:rsid w:val="00DD4513"/>
    <w:rsid w:val="00E042FC"/>
    <w:rsid w:val="00E2010C"/>
    <w:rsid w:val="00E27B8C"/>
    <w:rsid w:val="00E45B7C"/>
    <w:rsid w:val="00EC215A"/>
    <w:rsid w:val="00EF1605"/>
    <w:rsid w:val="00F1113F"/>
    <w:rsid w:val="00FD70CE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0D"/>
  </w:style>
  <w:style w:type="paragraph" w:styleId="2">
    <w:name w:val="heading 2"/>
    <w:basedOn w:val="a"/>
    <w:link w:val="20"/>
    <w:uiPriority w:val="9"/>
    <w:qFormat/>
    <w:rsid w:val="001E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605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E1605"/>
    <w:rPr>
      <w:color w:val="0000FF"/>
      <w:u w:val="single"/>
    </w:rPr>
  </w:style>
  <w:style w:type="paragraph" w:customStyle="1" w:styleId="Style2">
    <w:name w:val="Style2"/>
    <w:basedOn w:val="a"/>
    <w:uiPriority w:val="99"/>
    <w:rsid w:val="00554E7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54E7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E4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19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-remesel.kulturakrasnoe.ru" TargetMode="External"/><Relationship Id="rId4" Type="http://schemas.openxmlformats.org/officeDocument/2006/relationships/hyperlink" Target="http://dom-remesel.kulturakras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Paradise</cp:lastModifiedBy>
  <cp:revision>4</cp:revision>
  <dcterms:created xsi:type="dcterms:W3CDTF">2021-01-20T11:32:00Z</dcterms:created>
  <dcterms:modified xsi:type="dcterms:W3CDTF">2021-01-22T06:05:00Z</dcterms:modified>
</cp:coreProperties>
</file>